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93" w:rsidRPr="002A1E93" w:rsidRDefault="005F2888" w:rsidP="002A1E93">
      <w:pPr>
        <w:spacing w:after="0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2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120230918_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59" w:type="pct"/>
        <w:tblCellSpacing w:w="0" w:type="dxa"/>
        <w:tblInd w:w="-1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6"/>
      </w:tblGrid>
      <w:tr w:rsidR="00247F4B" w:rsidRPr="00864413" w:rsidTr="00EF5AF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F2888" w:rsidRDefault="00F51A64" w:rsidP="00F51A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br w:type="page"/>
            </w:r>
          </w:p>
          <w:p w:rsidR="005F2888" w:rsidRDefault="005F2888" w:rsidP="00F51A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5F2888" w:rsidRDefault="005F2888" w:rsidP="00F51A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247F4B" w:rsidRPr="006C77F7" w:rsidRDefault="00D13DE7" w:rsidP="00F51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C77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r w:rsidR="00247F4B" w:rsidRPr="006C77F7">
              <w:rPr>
                <w:rFonts w:ascii="Times New Roman" w:hAnsi="Times New Roman"/>
                <w:b/>
                <w:sz w:val="28"/>
                <w:szCs w:val="28"/>
              </w:rPr>
              <w:t>ояснительная записка.</w:t>
            </w:r>
          </w:p>
          <w:p w:rsidR="00E87ABB" w:rsidRPr="00F51A64" w:rsidRDefault="00E87ABB" w:rsidP="00F51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ABB" w:rsidRDefault="001C210E" w:rsidP="00F51A6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7C0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1A64">
              <w:rPr>
                <w:rFonts w:ascii="Times New Roman" w:hAnsi="Times New Roman"/>
                <w:sz w:val="28"/>
                <w:szCs w:val="28"/>
              </w:rPr>
              <w:t xml:space="preserve">курса внеурочной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1A64">
              <w:rPr>
                <w:rFonts w:ascii="Times New Roman" w:hAnsi="Times New Roman"/>
                <w:sz w:val="28"/>
                <w:szCs w:val="28"/>
              </w:rPr>
              <w:t>Программируем и исследуем в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Scratch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 5-6 классах  </w:t>
            </w:r>
            <w:r w:rsidR="00F51A64" w:rsidRPr="00F51A64">
              <w:rPr>
                <w:rFonts w:ascii="Times New Roman" w:hAnsi="Times New Roman"/>
                <w:sz w:val="28"/>
                <w:szCs w:val="28"/>
              </w:rPr>
              <w:t>составлена в соответствии с требованиями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и среднего общего образования (ФГОС ООО, ФГОС СОО) МБОУ «Молодежненская СОШ» Томского района на 20</w:t>
            </w:r>
            <w:r w:rsidR="008C7177" w:rsidRPr="008C7177">
              <w:rPr>
                <w:rFonts w:ascii="Times New Roman" w:hAnsi="Times New Roman"/>
                <w:sz w:val="28"/>
                <w:szCs w:val="28"/>
              </w:rPr>
              <w:t>2</w:t>
            </w:r>
            <w:r w:rsidR="009472E3">
              <w:rPr>
                <w:rFonts w:ascii="Times New Roman" w:hAnsi="Times New Roman"/>
                <w:sz w:val="28"/>
                <w:szCs w:val="28"/>
              </w:rPr>
              <w:t>3</w:t>
            </w:r>
            <w:r w:rsidR="00F51A64" w:rsidRPr="00F51A64">
              <w:rPr>
                <w:rFonts w:ascii="Times New Roman" w:hAnsi="Times New Roman"/>
                <w:sz w:val="28"/>
                <w:szCs w:val="28"/>
              </w:rPr>
              <w:t>-20</w:t>
            </w:r>
            <w:r w:rsidR="008C7177" w:rsidRPr="008C7177">
              <w:rPr>
                <w:rFonts w:ascii="Times New Roman" w:hAnsi="Times New Roman"/>
                <w:sz w:val="28"/>
                <w:szCs w:val="28"/>
              </w:rPr>
              <w:t>2</w:t>
            </w:r>
            <w:r w:rsidR="009472E3">
              <w:rPr>
                <w:rFonts w:ascii="Times New Roman" w:hAnsi="Times New Roman"/>
                <w:sz w:val="28"/>
                <w:szCs w:val="28"/>
              </w:rPr>
              <w:t>4</w:t>
            </w:r>
            <w:r w:rsidR="00F51A64" w:rsidRPr="00F51A64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F51A64" w:rsidRPr="00F51A64" w:rsidRDefault="00F51A64" w:rsidP="00F51A64">
            <w:pPr>
              <w:shd w:val="clear" w:color="auto" w:fill="FFFFFF"/>
              <w:spacing w:after="0" w:line="240" w:lineRule="auto"/>
              <w:ind w:left="101" w:firstLine="68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Программа курса рассчитана на обучающихся  5 – 6 классов. Данный курс призван вооружить осваивающих её школьников компетенциями для овладения первоначальными навыками интуитивного программирования и осуществления проектной деятельности согласно их возрастным способностям.</w:t>
            </w:r>
          </w:p>
          <w:p w:rsidR="00F51A64" w:rsidRPr="00F51A64" w:rsidRDefault="00F51A64" w:rsidP="00F51A6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На сегодняшний день перед современными школьниками стоит задача овладения различными видами компетентностей, в том числе: учебно-познавательной, информационной,  коммуникативной, личностной. Эффективным способом решения этой задачи является проектная деятельность, в основу которой положена самостоятельная целенаправленная деятельность обучающихся в соответствии с их интересами. </w:t>
            </w:r>
          </w:p>
          <w:p w:rsidR="00F51A64" w:rsidRPr="00F51A64" w:rsidRDefault="00F51A64" w:rsidP="00F51A6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В данном курсе предполагается   вести изучение основ программирования в игровой, увлекательной форме, используя инновационную среду программирования Scratch.</w:t>
            </w:r>
          </w:p>
          <w:p w:rsidR="00F51A64" w:rsidRPr="00F51A64" w:rsidRDefault="00F51A64" w:rsidP="00F51A6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 Использование метода проектов позволит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      </w:r>
          </w:p>
          <w:p w:rsidR="00F51A64" w:rsidRPr="00E87ABB" w:rsidRDefault="00F51A64" w:rsidP="00F51A6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 Огромным достоинством данного курса является возможность самовыражения, получение оценки результатов своего труда в Интернете, коммуникативного общения в образовательных целях.</w:t>
            </w:r>
          </w:p>
          <w:p w:rsidR="006E5E66" w:rsidRPr="0019525C" w:rsidRDefault="006E5E66" w:rsidP="00F51A64">
            <w:pPr>
              <w:spacing w:after="0" w:line="240" w:lineRule="auto"/>
              <w:ind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Цели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5E66" w:rsidRPr="00F51A64" w:rsidRDefault="008C7177" w:rsidP="00F51A64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>Ф</w:t>
            </w:r>
            <w:r w:rsidR="006E5E66" w:rsidRPr="008F149A">
              <w:rPr>
                <w:rFonts w:ascii="Times New Roman" w:hAnsi="Times New Roman"/>
                <w:sz w:val="28"/>
                <w:szCs w:val="28"/>
              </w:rPr>
              <w:t>ормирование</w:t>
            </w:r>
            <w:r w:rsidRPr="008C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E66" w:rsidRPr="008F149A">
              <w:rPr>
                <w:rFonts w:ascii="Times New Roman" w:hAnsi="Times New Roman"/>
                <w:sz w:val="28"/>
                <w:szCs w:val="28"/>
              </w:rPr>
              <w:t>отношени</w:t>
            </w:r>
            <w:r w:rsidR="006E5E66">
              <w:rPr>
                <w:rFonts w:ascii="Times New Roman" w:hAnsi="Times New Roman"/>
                <w:sz w:val="28"/>
                <w:szCs w:val="28"/>
              </w:rPr>
              <w:t>я</w:t>
            </w:r>
            <w:r w:rsidR="006E5E66" w:rsidRPr="008F149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6E5E66">
              <w:rPr>
                <w:rFonts w:ascii="Times New Roman" w:hAnsi="Times New Roman"/>
                <w:sz w:val="28"/>
                <w:szCs w:val="28"/>
              </w:rPr>
              <w:t>информатике</w:t>
            </w:r>
            <w:r w:rsidR="006E5E66" w:rsidRPr="008F149A">
              <w:rPr>
                <w:rFonts w:ascii="Times New Roman" w:hAnsi="Times New Roman"/>
                <w:sz w:val="28"/>
                <w:szCs w:val="28"/>
              </w:rPr>
              <w:t xml:space="preserve"> как к части общечеловеческой культуры;</w:t>
            </w:r>
          </w:p>
          <w:p w:rsidR="006E5E66" w:rsidRPr="008F149A" w:rsidRDefault="006E5E66" w:rsidP="00F51A64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критического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>мышления, пространственного воображения, алгоритмической культуры;</w:t>
            </w:r>
          </w:p>
          <w:p w:rsidR="006E5E66" w:rsidRPr="008F149A" w:rsidRDefault="006E5E66" w:rsidP="00F51A64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овладение знаниями и умениями, необходимыми в повседневной жизни и для изучения </w:t>
            </w:r>
            <w:r>
              <w:rPr>
                <w:rFonts w:ascii="Times New Roman" w:hAnsi="Times New Roman"/>
                <w:sz w:val="28"/>
                <w:szCs w:val="28"/>
              </w:rPr>
              <w:t>смежных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дисциплин;</w:t>
            </w:r>
          </w:p>
          <w:p w:rsidR="006E5E66" w:rsidRPr="008F149A" w:rsidRDefault="006E5E66" w:rsidP="00F51A64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воспитание средствами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культуры личности;</w:t>
            </w:r>
          </w:p>
          <w:p w:rsidR="006E5E66" w:rsidRPr="008F149A" w:rsidRDefault="006E5E66" w:rsidP="00F51A64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>понимани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значимости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/>
                <w:sz w:val="28"/>
                <w:szCs w:val="28"/>
              </w:rPr>
              <w:t>я научно-технического прогресса.</w:t>
            </w:r>
          </w:p>
          <w:p w:rsidR="006E5E66" w:rsidRPr="00F51A64" w:rsidRDefault="006E5E66" w:rsidP="00F51A6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4BD" w:rsidRPr="00F51A64" w:rsidRDefault="002D14BD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A64" w:rsidRDefault="00F51A64" w:rsidP="00F51A64">
            <w:pPr>
              <w:spacing w:after="0" w:line="240" w:lineRule="auto"/>
              <w:ind w:firstLine="53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F4B" w:rsidRPr="00F51A64" w:rsidRDefault="00247F4B" w:rsidP="00F51A64">
            <w:pPr>
              <w:spacing w:after="0" w:line="240" w:lineRule="auto"/>
              <w:ind w:firstLine="53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247F4B" w:rsidRPr="00F51A64" w:rsidRDefault="00247F4B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lastRenderedPageBreak/>
              <w:t>• </w:t>
            </w:r>
            <w:r w:rsidR="00A818D4" w:rsidRPr="00F51A64">
              <w:rPr>
                <w:rFonts w:ascii="Times New Roman" w:hAnsi="Times New Roman"/>
                <w:sz w:val="28"/>
                <w:szCs w:val="28"/>
              </w:rPr>
              <w:t>ф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ормирование у  детей базовых представлений о языке программирования Scratch, алгоритме, исполнителе;</w:t>
            </w:r>
          </w:p>
          <w:p w:rsidR="00247F4B" w:rsidRPr="00F51A64" w:rsidRDefault="00247F4B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• </w:t>
            </w:r>
            <w:r w:rsidR="00A818D4" w:rsidRPr="00F51A64">
              <w:rPr>
                <w:rFonts w:ascii="Times New Roman" w:hAnsi="Times New Roman"/>
                <w:sz w:val="28"/>
                <w:szCs w:val="28"/>
              </w:rPr>
              <w:t>ф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ормирование навыков разработки, тестирования и отладки несложных программ;</w:t>
            </w:r>
          </w:p>
          <w:p w:rsidR="00247F4B" w:rsidRPr="00F51A64" w:rsidRDefault="00247F4B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• </w:t>
            </w:r>
            <w:r w:rsidR="00A818D4" w:rsidRPr="00F51A64">
              <w:rPr>
                <w:rFonts w:ascii="Times New Roman" w:hAnsi="Times New Roman"/>
                <w:sz w:val="28"/>
                <w:szCs w:val="28"/>
              </w:rPr>
              <w:t>з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накомство с понятием проекта, его структуры, дизайна и разработки;</w:t>
            </w:r>
          </w:p>
          <w:p w:rsidR="00247F4B" w:rsidRPr="00F51A64" w:rsidRDefault="00247F4B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• </w:t>
            </w:r>
            <w:r w:rsidR="00A818D4" w:rsidRPr="00F51A64">
              <w:rPr>
                <w:rFonts w:ascii="Times New Roman" w:hAnsi="Times New Roman"/>
                <w:sz w:val="28"/>
                <w:szCs w:val="28"/>
              </w:rPr>
              <w:t>о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 xml:space="preserve">своение навыков планирования, создания проекта, публикации его </w:t>
            </w:r>
            <w:r w:rsidR="00732F3A" w:rsidRPr="00F51A6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сети</w:t>
            </w:r>
            <w:r w:rsidR="00732F3A" w:rsidRPr="00F51A64">
              <w:rPr>
                <w:rFonts w:ascii="Times New Roman" w:hAnsi="Times New Roman"/>
                <w:sz w:val="28"/>
                <w:szCs w:val="28"/>
              </w:rPr>
              <w:t xml:space="preserve"> Интернет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7F4B" w:rsidRPr="00F51A64" w:rsidRDefault="00247F4B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• </w:t>
            </w:r>
            <w:r w:rsidR="00A818D4" w:rsidRPr="00F51A64">
              <w:rPr>
                <w:rFonts w:ascii="Times New Roman" w:hAnsi="Times New Roman"/>
                <w:sz w:val="28"/>
                <w:szCs w:val="28"/>
              </w:rPr>
              <w:t>в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ыработка навыков работы в сети для обмена материалами работы;</w:t>
            </w:r>
          </w:p>
          <w:p w:rsidR="006E5E66" w:rsidRPr="00F51A64" w:rsidRDefault="00247F4B" w:rsidP="00F51A64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• </w:t>
            </w:r>
            <w:r w:rsidR="00A818D4" w:rsidRPr="00F51A64">
              <w:rPr>
                <w:rFonts w:ascii="Times New Roman" w:hAnsi="Times New Roman"/>
                <w:sz w:val="28"/>
                <w:szCs w:val="28"/>
              </w:rPr>
              <w:t>п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редоставление возможности самовыражения в творчестве</w:t>
            </w:r>
            <w:r w:rsidR="006E5E66" w:rsidRPr="00F51A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E66" w:rsidRPr="00F51A64" w:rsidRDefault="006E5E66" w:rsidP="00F51A64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•выраб</w:t>
            </w:r>
            <w:r w:rsidR="00495C5B" w:rsidRPr="00F51A64">
              <w:rPr>
                <w:rFonts w:ascii="Times New Roman" w:hAnsi="Times New Roman"/>
                <w:sz w:val="28"/>
                <w:szCs w:val="28"/>
              </w:rPr>
              <w:t>отка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 xml:space="preserve"> навык</w:t>
            </w:r>
            <w:r w:rsidR="00495C5B" w:rsidRPr="00F51A64">
              <w:rPr>
                <w:rFonts w:ascii="Times New Roman" w:hAnsi="Times New Roman"/>
                <w:sz w:val="28"/>
                <w:szCs w:val="28"/>
              </w:rPr>
              <w:t>ов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 xml:space="preserve"> и умени</w:t>
            </w:r>
            <w:r w:rsidR="00495C5B" w:rsidRPr="00F51A64">
              <w:rPr>
                <w:rFonts w:ascii="Times New Roman" w:hAnsi="Times New Roman"/>
                <w:sz w:val="28"/>
                <w:szCs w:val="28"/>
              </w:rPr>
              <w:t>я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 xml:space="preserve"> безопасного и целесообразного поведения при работе с компьютерными программами и в сети Интернет, умени</w:t>
            </w:r>
            <w:r w:rsidR="00495C5B" w:rsidRPr="00F51A64">
              <w:rPr>
                <w:rFonts w:ascii="Times New Roman" w:hAnsi="Times New Roman"/>
                <w:sz w:val="28"/>
                <w:szCs w:val="28"/>
              </w:rPr>
              <w:t>я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 xml:space="preserve"> соблюдать нормы информационной этики и права      </w:t>
            </w:r>
          </w:p>
          <w:p w:rsidR="006E5E66" w:rsidRPr="00F51A64" w:rsidRDefault="006E5E66" w:rsidP="00F51A64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4A6D" w:rsidRDefault="006C77F7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7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  <w:t>Требования к результатам обучения и освоения содержания курса внеурочной деятельности</w:t>
            </w:r>
          </w:p>
          <w:p w:rsidR="006C77F7" w:rsidRPr="006C77F7" w:rsidRDefault="006C77F7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4A6D" w:rsidRPr="00F51A64" w:rsidRDefault="008B4A6D" w:rsidP="00F51A6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В результате освоения 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>курса</w:t>
            </w:r>
            <w:r w:rsidR="006C7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>в  5-6 классах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 w:rsidRPr="00F51A64">
              <w:rPr>
                <w:rFonts w:ascii="Times New Roman" w:hAnsi="Times New Roman"/>
                <w:sz w:val="28"/>
                <w:szCs w:val="28"/>
              </w:rPr>
              <w:softHyphen/>
              <w:t>разования:</w:t>
            </w:r>
          </w:p>
          <w:p w:rsidR="008B4A6D" w:rsidRPr="00F51A64" w:rsidRDefault="008B4A6D" w:rsidP="00F51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Личностные результаты: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широкие познавательные интересы, инициатива и любознательность, мотивы познания и творчества; готовность и способность обучающихся к саморазвитию и реализации творческого потенциала в предметно-продуктивной деятельности за счет развития их образного, алгоритмического и логического мышления;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развитие чувства личной ответственности за качество окружающей информационной среды;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  <w:p w:rsidR="008B4A6D" w:rsidRPr="00F51A64" w:rsidRDefault="008B4A6D" w:rsidP="00F51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4A6D" w:rsidRPr="00F51A64" w:rsidRDefault="008B4A6D" w:rsidP="00F51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Метапредметные результаты:  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прогнозирование – предвосхищение результата;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контроль – интерпретация полученного результата, его соотнесение с имеющимися данным и с целью установления соответствия или несоответствия (обнаружения ошибки);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коррекция – внесение необходимых дополнений и корректив в план действий в случае обнаружения ошибки;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оценка – осознание учащимся того, насколько качественно им решена учебно-познавательная задача;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владение основными универсальными умениями информационного характера: постановка и формулирование проблемы;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информации, применение методов информационного поиска;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структурирование и визуализация информации; выбор наиболее эффективных способов решения задач в зависимости от конкретных условий;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самостоятельное создание алгоритмов деятельности при решении проблем творческого и поискового характера;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умение осуществлять в коллективе совместную информационную деятельность, в частности при выполнении проекта;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умение выступать перед аудиторией, представляя ей результаты своей работы с помощью средств ИКТ;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использование коммуникационных технологий в учебной деятельности и повседневной жизни.</w:t>
            </w:r>
          </w:p>
          <w:p w:rsidR="008B4A6D" w:rsidRPr="00F51A64" w:rsidRDefault="008B4A6D" w:rsidP="00F51A64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B4A6D" w:rsidRPr="00F51A64" w:rsidRDefault="008B4A6D" w:rsidP="00F51A64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Предметные результаты: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умение использовать термины «информация», «сообщение», «данные», «алгоритм», «программа»; понимание различий между употреблением этих терминов в обыденной речи и в информатике;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умение составлять линейные, разветвляющиеся и циклические алгоритмы управления исполнителями на языке программирования Scratch;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умение использовать логические значения, операции и выражения с ними;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овладение понятиями спрайт, объект, скрипт, обработка событий;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lastRenderedPageBreak/>
      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умение создавать и выполнять программы для решения несложных алгоритмических задач в программе Scratch;</w:t>
            </w:r>
          </w:p>
          <w:p w:rsidR="008B4A6D" w:rsidRPr="00F51A64" w:rsidRDefault="008B4A6D" w:rsidP="00F51A64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навыки выбора способа представления данных в зависимости от постановленной задачи.</w:t>
            </w:r>
          </w:p>
          <w:p w:rsidR="008B4A6D" w:rsidRPr="00F51A64" w:rsidRDefault="008B4A6D" w:rsidP="00F51A64">
            <w:pPr>
              <w:spacing w:after="0" w:line="240" w:lineRule="auto"/>
              <w:ind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В результате учебной деятельности, для решения разнообразных учебно-познавательных и учебно-практических задач,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      </w:r>
          </w:p>
          <w:p w:rsidR="006C77F7" w:rsidRDefault="006C77F7" w:rsidP="00F51A6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1FA6" w:rsidRPr="006C77F7" w:rsidRDefault="00777699" w:rsidP="00F51A6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7F7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предмета</w:t>
            </w:r>
          </w:p>
          <w:p w:rsidR="0078632C" w:rsidRPr="00F51A64" w:rsidRDefault="0078632C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  <w:p w:rsidR="00247F4B" w:rsidRPr="00F51A64" w:rsidRDefault="00247F4B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1. Знакомство со средой программирования Scratch (1</w:t>
            </w:r>
            <w:r w:rsidR="00F35BBC" w:rsidRPr="00F51A64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 xml:space="preserve">часов) </w:t>
            </w:r>
          </w:p>
          <w:p w:rsidR="00247F4B" w:rsidRPr="00F51A64" w:rsidRDefault="00247F4B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ТБ и правила поведения при работе на компьютере. Демонстрация примеров проектов, сделанных в среде Scratch. Знакомство со средой программирования Scratch. Установка Scratch на домашнем компьютере.  </w:t>
            </w:r>
            <w:r w:rsidR="0078632C" w:rsidRPr="00F51A64">
              <w:rPr>
                <w:rFonts w:ascii="Times New Roman" w:hAnsi="Times New Roman"/>
                <w:sz w:val="28"/>
                <w:szCs w:val="28"/>
              </w:rPr>
              <w:t xml:space="preserve">Интерфейс и главное меню Scratch. Понятия «скрипт», «сцена», «спрайт».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 xml:space="preserve">Система команд исполнителя Scratch. </w:t>
            </w:r>
            <w:r w:rsidR="00EF5AF5" w:rsidRPr="00F51A64">
              <w:rPr>
                <w:rFonts w:ascii="Times New Roman" w:hAnsi="Times New Roman"/>
                <w:sz w:val="28"/>
                <w:szCs w:val="28"/>
              </w:rPr>
              <w:t xml:space="preserve">Блоки и команды.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Движение, звук, цвет спрайтов. Управление и контроль над спрайтом, анимация.</w:t>
            </w:r>
          </w:p>
          <w:p w:rsidR="0078632C" w:rsidRPr="00F51A64" w:rsidRDefault="0078632C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F4B" w:rsidRPr="00F51A64" w:rsidRDefault="00F35BBC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2</w:t>
            </w:r>
            <w:r w:rsidR="00247F4B" w:rsidRPr="00F51A64">
              <w:rPr>
                <w:rFonts w:ascii="Times New Roman" w:hAnsi="Times New Roman"/>
                <w:sz w:val="28"/>
                <w:szCs w:val="28"/>
              </w:rPr>
              <w:t>. Создание личного проекта в Scratch  (</w:t>
            </w:r>
            <w:r w:rsidR="00CE78D4" w:rsidRPr="00F51A64">
              <w:rPr>
                <w:rFonts w:ascii="Times New Roman" w:hAnsi="Times New Roman"/>
                <w:sz w:val="28"/>
                <w:szCs w:val="28"/>
              </w:rPr>
              <w:t>11</w:t>
            </w:r>
            <w:r w:rsidR="00247F4B" w:rsidRPr="00F51A64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247F4B" w:rsidRPr="00F51A64" w:rsidRDefault="00247F4B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 Понятие проекта, его структура и реализация в среде Scratch. Этапы разработки и выполнения проекта (постановка задачи, составление сценария, программирование, тестирование, отладка) с помощью Scratch. Дизайн проекта. </w:t>
            </w:r>
            <w:r w:rsidR="00F35BBC" w:rsidRPr="00F51A64">
              <w:rPr>
                <w:rFonts w:ascii="Times New Roman" w:hAnsi="Times New Roman"/>
                <w:sz w:val="28"/>
                <w:szCs w:val="28"/>
              </w:rPr>
              <w:t xml:space="preserve">Примеры поэтапной разработки проекта.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Создание и защита проекта, созданного в среде программирования Scratch.</w:t>
            </w:r>
          </w:p>
          <w:p w:rsidR="00CE78D4" w:rsidRPr="00F51A64" w:rsidRDefault="00CE78D4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F4B" w:rsidRPr="00F51A64" w:rsidRDefault="00247F4B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3. Образовательная работа в социальной сети сайта </w:t>
            </w:r>
            <w:hyperlink r:id="rId9" w:history="1">
              <w:r w:rsidR="00CE78D4" w:rsidRPr="00F51A64">
                <w:t>http://scrаtch.mit.edu</w:t>
              </w:r>
            </w:hyperlink>
            <w:r w:rsidRPr="00F51A64">
              <w:rPr>
                <w:rFonts w:ascii="Times New Roman" w:hAnsi="Times New Roman"/>
                <w:sz w:val="28"/>
                <w:szCs w:val="28"/>
              </w:rPr>
              <w:t>(</w:t>
            </w:r>
            <w:r w:rsidR="00CE78D4" w:rsidRPr="00F51A64">
              <w:rPr>
                <w:rFonts w:ascii="Times New Roman" w:hAnsi="Times New Roman"/>
                <w:sz w:val="28"/>
                <w:szCs w:val="28"/>
              </w:rPr>
              <w:t>5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247F4B" w:rsidRPr="00F51A64" w:rsidRDefault="00247F4B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 Правила работы в сетевом сообществе Scratch. Регистрация на сайтеhttp://scrаtch.mit.edu, создание личной страницы на данном сайте. Публикация собственного проекта на сайте</w:t>
            </w:r>
            <w:hyperlink r:id="rId10" w:history="1">
              <w:r w:rsidR="00CE78D4" w:rsidRPr="00F51A64">
                <w:t>http://scrаtch.mit.edu</w:t>
              </w:r>
            </w:hyperlink>
            <w:r w:rsidRPr="00F51A64">
              <w:rPr>
                <w:rFonts w:ascii="Times New Roman" w:hAnsi="Times New Roman"/>
                <w:sz w:val="28"/>
                <w:szCs w:val="28"/>
              </w:rPr>
              <w:t xml:space="preserve">.Скачивание и использование чужих проектов, доступных пользователям данного сайта,  авторские права. Этика общения в сетевом сообществе Scratch, оценивание чужих работ с сайта </w:t>
            </w:r>
            <w:hyperlink r:id="rId11" w:history="1">
              <w:r w:rsidR="00CE78D4" w:rsidRPr="00F51A64">
                <w:t>http://scrаtch.mit.edu</w:t>
              </w:r>
            </w:hyperlink>
            <w:r w:rsidRPr="00F51A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E91" w:rsidRPr="00F51A64" w:rsidRDefault="004E2E91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1" w:rsidRPr="00F51A64" w:rsidRDefault="004E2E91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Повторение 3 часа.</w:t>
            </w:r>
          </w:p>
          <w:p w:rsidR="00CE78D4" w:rsidRPr="00F51A64" w:rsidRDefault="00CE78D4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1184" w:rsidRPr="00F51A64" w:rsidRDefault="00FD1184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FD1184" w:rsidRPr="00F51A64" w:rsidRDefault="00FD1184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1. Повторение (5 часов) </w:t>
            </w:r>
          </w:p>
          <w:p w:rsidR="00FD1184" w:rsidRPr="00F51A64" w:rsidRDefault="00FD1184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ТБ и правила поведения при работе на компьютере. Демонстрация примеров проектов, сделанных в среде Scratch. Повторение основных понятий среды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lastRenderedPageBreak/>
              <w:t>программирования Scratch. Блоки и команды. Управление и контроль над спрайтом, анимация.</w:t>
            </w:r>
          </w:p>
          <w:p w:rsidR="00FD1184" w:rsidRPr="00F51A64" w:rsidRDefault="00FD1184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763F" w:rsidRPr="00F51A64" w:rsidRDefault="00E95396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2. Реализация алгоритмов в Scratch   (1</w:t>
            </w:r>
            <w:r w:rsidR="00AD591E" w:rsidRPr="00F51A64">
              <w:rPr>
                <w:rFonts w:ascii="Times New Roman" w:hAnsi="Times New Roman"/>
                <w:sz w:val="28"/>
                <w:szCs w:val="28"/>
              </w:rPr>
              <w:t>4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 xml:space="preserve"> часов) </w:t>
            </w:r>
          </w:p>
          <w:p w:rsidR="00CE763F" w:rsidRPr="00F51A64" w:rsidRDefault="00CE763F" w:rsidP="00F51A64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Управление несколькими объектами. Последовательное и одновременное выполнение. Линейный алгоритм. Разветвляющийся алгоритм. Циклический алгоритм. Случайные числа. Диалог с пользователем. Использование слоев.</w:t>
            </w:r>
          </w:p>
          <w:p w:rsidR="00AD591E" w:rsidRPr="00F51A64" w:rsidRDefault="00CE763F" w:rsidP="00F51A64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Анимация полета. Создание плавной анимации. Разворот в направление движения. Изучаем повороты. Изменение движения в зависимости от условия.</w:t>
            </w:r>
            <w:r w:rsidR="005E0A4A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91E" w:rsidRPr="00F51A64">
              <w:rPr>
                <w:rFonts w:ascii="Times New Roman" w:hAnsi="Times New Roman"/>
                <w:sz w:val="28"/>
                <w:szCs w:val="28"/>
              </w:rPr>
              <w:t>Графические эффекты картинок.</w:t>
            </w:r>
          </w:p>
          <w:p w:rsidR="00CE763F" w:rsidRPr="00F51A64" w:rsidRDefault="00CE763F" w:rsidP="00F51A64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D1184" w:rsidRPr="00F51A64" w:rsidRDefault="00E95396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3</w:t>
            </w:r>
            <w:r w:rsidR="00FD1184" w:rsidRPr="00F51A64">
              <w:rPr>
                <w:rFonts w:ascii="Times New Roman" w:hAnsi="Times New Roman"/>
                <w:sz w:val="28"/>
                <w:szCs w:val="28"/>
              </w:rPr>
              <w:t>. Создание личного проекта в Scratch  (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1</w:t>
            </w:r>
            <w:r w:rsidR="004E2E91" w:rsidRPr="00F51A64">
              <w:rPr>
                <w:rFonts w:ascii="Times New Roman" w:hAnsi="Times New Roman"/>
                <w:sz w:val="28"/>
                <w:szCs w:val="28"/>
              </w:rPr>
              <w:t>4</w:t>
            </w:r>
            <w:r w:rsidR="00FD1184" w:rsidRPr="00F51A64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FD1184" w:rsidRPr="00F51A64" w:rsidRDefault="00EA0C5D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Проект в Scratch. Изучение и реализация проектов «Игра с геометрическими фигурами», «Игра с буквами», «Игра со случайными надписями», «Сказка», «Квест». Разработка собственного проекта, его программирование,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дизайн, оформление и защита.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763F" w:rsidRPr="00F51A64">
              <w:rPr>
                <w:rFonts w:ascii="Times New Roman" w:hAnsi="Times New Roman"/>
                <w:sz w:val="28"/>
                <w:szCs w:val="28"/>
              </w:rPr>
              <w:t>Публикация собственного проекта на сайте</w:t>
            </w:r>
            <w:hyperlink r:id="rId12" w:history="1">
              <w:r w:rsidR="00CE763F" w:rsidRPr="00F51A64">
                <w:t>http://scrаtch.mit.edu</w:t>
              </w:r>
            </w:hyperlink>
            <w:r w:rsidR="00CE763F" w:rsidRPr="00F51A64">
              <w:rPr>
                <w:rFonts w:ascii="Times New Roman" w:hAnsi="Times New Roman"/>
                <w:sz w:val="28"/>
                <w:szCs w:val="28"/>
              </w:rPr>
              <w:t>.Скачивание и использование чужих проектов, доступных пользователям данного сайта, авторские права.</w:t>
            </w:r>
          </w:p>
          <w:p w:rsidR="004E2E91" w:rsidRPr="00F51A64" w:rsidRDefault="004E2E91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1" w:rsidRPr="00F51A64" w:rsidRDefault="004E2E91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Повторение 2 часа.</w:t>
            </w:r>
          </w:p>
          <w:p w:rsidR="00FD1184" w:rsidRPr="00F51A64" w:rsidRDefault="00FD1184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5B2F" w:rsidRPr="00CB20EC" w:rsidRDefault="00215B2F" w:rsidP="00215B2F">
            <w:pPr>
              <w:pStyle w:val="32"/>
              <w:shd w:val="clear" w:color="auto" w:fill="auto"/>
              <w:tabs>
                <w:tab w:val="left" w:pos="318"/>
              </w:tabs>
              <w:spacing w:before="0" w:line="210" w:lineRule="exact"/>
              <w:ind w:left="20" w:firstLine="0"/>
              <w:jc w:val="center"/>
              <w:rPr>
                <w:b/>
                <w:caps/>
                <w:sz w:val="24"/>
                <w:szCs w:val="24"/>
              </w:rPr>
            </w:pPr>
            <w:r w:rsidRPr="00CB20EC">
              <w:rPr>
                <w:b/>
                <w:caps/>
                <w:sz w:val="24"/>
                <w:szCs w:val="24"/>
              </w:rPr>
              <w:t>Формы организации учебных занятий</w:t>
            </w:r>
          </w:p>
          <w:p w:rsidR="00215B2F" w:rsidRPr="00CB20EC" w:rsidRDefault="00215B2F" w:rsidP="00215B2F">
            <w:pPr>
              <w:rPr>
                <w:rFonts w:ascii="Times New Roman" w:hAnsi="Times New Roman" w:cs="Times New Roman"/>
              </w:rPr>
            </w:pPr>
          </w:p>
          <w:p w:rsidR="00215B2F" w:rsidRPr="00CB20EC" w:rsidRDefault="00215B2F" w:rsidP="00215B2F">
            <w:pPr>
              <w:rPr>
                <w:rFonts w:ascii="Times New Roman" w:hAnsi="Times New Roman" w:cs="Times New Roman"/>
              </w:rPr>
            </w:pPr>
            <w:r w:rsidRPr="00CB20EC">
              <w:rPr>
                <w:rFonts w:ascii="Times New Roman" w:hAnsi="Times New Roman" w:cs="Times New Roman"/>
              </w:rPr>
              <w:t>Урок – лекция;</w:t>
            </w:r>
          </w:p>
          <w:p w:rsidR="00215B2F" w:rsidRPr="00CB20EC" w:rsidRDefault="00215B2F" w:rsidP="00215B2F">
            <w:pPr>
              <w:rPr>
                <w:rFonts w:ascii="Times New Roman" w:hAnsi="Times New Roman" w:cs="Times New Roman"/>
              </w:rPr>
            </w:pPr>
            <w:r w:rsidRPr="00CB20EC">
              <w:rPr>
                <w:rFonts w:ascii="Times New Roman" w:hAnsi="Times New Roman" w:cs="Times New Roman"/>
              </w:rPr>
              <w:t>Урок – презентация;</w:t>
            </w:r>
          </w:p>
          <w:p w:rsidR="00215B2F" w:rsidRPr="00CB20EC" w:rsidRDefault="00215B2F" w:rsidP="00215B2F">
            <w:pPr>
              <w:rPr>
                <w:rFonts w:ascii="Times New Roman" w:hAnsi="Times New Roman" w:cs="Times New Roman"/>
              </w:rPr>
            </w:pPr>
            <w:r w:rsidRPr="00CB20EC">
              <w:rPr>
                <w:rFonts w:ascii="Times New Roman" w:hAnsi="Times New Roman" w:cs="Times New Roman"/>
              </w:rPr>
              <w:t>Практическое занятие;</w:t>
            </w:r>
          </w:p>
          <w:p w:rsidR="00215B2F" w:rsidRPr="00CB20EC" w:rsidRDefault="00215B2F" w:rsidP="00215B2F">
            <w:pPr>
              <w:rPr>
                <w:rFonts w:ascii="Times New Roman" w:hAnsi="Times New Roman" w:cs="Times New Roman"/>
              </w:rPr>
            </w:pPr>
            <w:r w:rsidRPr="00CB20EC">
              <w:rPr>
                <w:rFonts w:ascii="Times New Roman" w:hAnsi="Times New Roman" w:cs="Times New Roman"/>
              </w:rPr>
              <w:t>Урок изучения материала (поиск информации через Интернет);</w:t>
            </w:r>
          </w:p>
          <w:p w:rsidR="00215B2F" w:rsidRPr="00CB20EC" w:rsidRDefault="00215B2F" w:rsidP="00215B2F">
            <w:pPr>
              <w:rPr>
                <w:rFonts w:ascii="Times New Roman" w:hAnsi="Times New Roman" w:cs="Times New Roman"/>
              </w:rPr>
            </w:pPr>
            <w:r w:rsidRPr="00CB20EC">
              <w:rPr>
                <w:rFonts w:ascii="Times New Roman" w:hAnsi="Times New Roman" w:cs="Times New Roman"/>
              </w:rPr>
              <w:t>Урок защиты проекта;</w:t>
            </w:r>
          </w:p>
          <w:p w:rsidR="00215B2F" w:rsidRDefault="00215B2F" w:rsidP="00215B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0EC">
              <w:rPr>
                <w:rFonts w:ascii="Times New Roman" w:hAnsi="Times New Roman" w:cs="Times New Roman"/>
              </w:rPr>
              <w:t>Урок – соревнование.</w:t>
            </w: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B2F" w:rsidRDefault="00215B2F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2E3" w:rsidRDefault="009472E3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6C8" w:rsidRPr="006C77F7" w:rsidRDefault="006C77F7" w:rsidP="006C77F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7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Учебно-тематический план</w:t>
            </w:r>
          </w:p>
          <w:p w:rsidR="00FD1184" w:rsidRPr="00F51A64" w:rsidRDefault="00FD1184" w:rsidP="00F51A64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5 класс.  </w:t>
            </w:r>
          </w:p>
          <w:p w:rsidR="00323A79" w:rsidRPr="00F51A64" w:rsidRDefault="00323A79" w:rsidP="00F51A64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5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410"/>
              <w:gridCol w:w="5103"/>
              <w:gridCol w:w="992"/>
            </w:tblGrid>
            <w:tr w:rsidR="005D5032" w:rsidRPr="00F51A64" w:rsidTr="00A744DD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Номер урока</w:t>
                  </w:r>
                </w:p>
              </w:tc>
              <w:tc>
                <w:tcPr>
                  <w:tcW w:w="2410" w:type="dxa"/>
                  <w:vAlign w:val="center"/>
                </w:tcPr>
                <w:p w:rsidR="005D5032" w:rsidRPr="00F51A64" w:rsidRDefault="005D5032" w:rsidP="00F51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Тема / содержание</w:t>
                  </w:r>
                </w:p>
              </w:tc>
              <w:tc>
                <w:tcPr>
                  <w:tcW w:w="5103" w:type="dxa"/>
                  <w:vAlign w:val="center"/>
                </w:tcPr>
                <w:p w:rsidR="005D5032" w:rsidRPr="00F51A64" w:rsidRDefault="005D5032" w:rsidP="00F51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Характеристика основных видов</w:t>
                  </w:r>
                </w:p>
                <w:p w:rsidR="005D5032" w:rsidRPr="00F51A64" w:rsidRDefault="005D5032" w:rsidP="00F51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992" w:type="dxa"/>
                  <w:vAlign w:val="center"/>
                </w:tcPr>
                <w:p w:rsidR="005D5032" w:rsidRPr="00F51A64" w:rsidRDefault="005D5032" w:rsidP="00F51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Кол-во</w:t>
                  </w:r>
                </w:p>
                <w:p w:rsidR="005D5032" w:rsidRPr="00F51A64" w:rsidRDefault="005D5032" w:rsidP="00F51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часов</w:t>
                  </w:r>
                </w:p>
              </w:tc>
            </w:tr>
            <w:tr w:rsidR="00323A79" w:rsidRPr="00F51A64" w:rsidTr="00FD1184">
              <w:tc>
                <w:tcPr>
                  <w:tcW w:w="9463" w:type="dxa"/>
                  <w:gridSpan w:val="4"/>
                </w:tcPr>
                <w:p w:rsidR="00323A79" w:rsidRPr="00F51A64" w:rsidRDefault="00323A79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23A79" w:rsidRPr="00F51A64" w:rsidRDefault="00772774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Раздел I.</w:t>
                  </w:r>
                  <w:r w:rsidR="00323A79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Знакомство со средой программирования Scratch (16 часов) 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Знакомство со средой Scratch.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1D16C8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6C8">
                    <w:rPr>
                      <w:rFonts w:ascii="Times New Roman" w:hAnsi="Times New Roman"/>
                      <w:sz w:val="28"/>
                      <w:szCs w:val="28"/>
                    </w:rPr>
                    <w:t>повторение правил техники безопасности и правильной организации рабочего места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 работе 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на компьютере;</w:t>
                  </w:r>
                  <w:r w:rsidR="008B4A6D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примеров проектов, сделанных в среде Scratch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8B4A6D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алгоритм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установки программы на домашний компьютер.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Особенности среды Scratch.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BA1E54" w:rsidP="00F51A64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и анализ и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нтерфейс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8B4A6D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программы</w:t>
                  </w:r>
                  <w:r w:rsidR="008B4A6D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Scratch и её особенност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ей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,  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определение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основны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поняти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: «скрипт», «сцена», «спрайт».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Выбор и создание спрайта.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BA1E54" w:rsidP="00F51A64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знакомство со с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пособ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ами создания и выбора спрайтов, исследование г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рафическ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ого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редактор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Scratch.</w:t>
                  </w:r>
                </w:p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D5032" w:rsidRPr="00F51A64" w:rsidRDefault="00A744DD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Управляю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щие программы – скрипты.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BA1E54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и анализ о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собенност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ей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создания скриптов, главно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го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меню.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Блок внешнего вида.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DC5C59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исследование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команд блока внешнего вида.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Блок движения.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DC5C59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исследование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команд блока движения.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Блок перо.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DC5C59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исследование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команд блока рисования.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Блок чисел.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DC5C59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исследование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команд блока чисел.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Блок контроля.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DC5C59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исследование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команд блока контроля.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Блок сенсоров.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DC5C59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исследование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команд блока сенсоров.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Блок звуков.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DC5C59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исследование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команд блока звуков.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Блок переменных.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DC5C59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исследование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команд блока переменных.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Управление и контроль.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DC5C59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исследование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способов контроля объектов при помощи "Зеленого флага" и знака "Стоп".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Управление спрайтами с помощью клавиатуры.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6A180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исследование у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правлени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действиями спрайта с помощью клавиатуры.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Изменение цвета.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6A1802" w:rsidP="00F51A64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исследование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смены цвета спрайта.</w:t>
                  </w:r>
                </w:p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Анимация спрайта.</w:t>
                  </w:r>
                </w:p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5D5032" w:rsidRPr="00F51A64" w:rsidRDefault="00B64523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оздание анимации го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товых спрайтов (смена костюмов)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 самостоятельно созданных спрайтов.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FD1184">
              <w:tc>
                <w:tcPr>
                  <w:tcW w:w="9463" w:type="dxa"/>
                  <w:gridSpan w:val="4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D5032" w:rsidRPr="00F51A64" w:rsidRDefault="00136C97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Раздел II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. Создание личного проекта в Scratch  (11 часов)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314ABA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Проект в Scratch.</w:t>
                  </w:r>
                </w:p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5D5032" w:rsidRPr="00F51A64" w:rsidRDefault="00B64523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определение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поняти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проекта, его структур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реализаци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Scratch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314ABA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Сценарий проекта.</w:t>
                  </w:r>
                </w:p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5D5032" w:rsidRPr="00F51A64" w:rsidRDefault="008D3E36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накомство с этапами разработки и выполнения проекта: постановкой задачи и составлением сценария в Scratch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314ABA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Проект мультипликации.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8D3E36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ассмотрение проекта мультипликации спрайта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его реализация 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314ABA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Проект взаимодействия объектов.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8D3E36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реализация у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сложнени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развити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проекта мультипликации спрайта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314ABA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Разработка собственного проекта.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5E30B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разработка своего проекта: </w:t>
                  </w:r>
                  <w:r w:rsidR="008D3E36" w:rsidRPr="00F51A64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остановка задач и составление собственного сценария 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314ABA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6-8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Программирова</w:t>
                  </w:r>
                  <w:r w:rsidR="005E30BC" w:rsidRPr="00F51A64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ние проекта.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5E30B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оставление программы в Scratch, тестирование, отладка на выполнение</w:t>
                  </w:r>
                </w:p>
              </w:tc>
              <w:tc>
                <w:tcPr>
                  <w:tcW w:w="992" w:type="dxa"/>
                </w:tcPr>
                <w:p w:rsidR="005D5032" w:rsidRPr="00F51A64" w:rsidRDefault="00791DFF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314ABA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9-10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Дизайн и оформление проекта.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5E30B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формление проекта для показа, подготовка к защите.</w:t>
                  </w:r>
                </w:p>
              </w:tc>
              <w:tc>
                <w:tcPr>
                  <w:tcW w:w="992" w:type="dxa"/>
                </w:tcPr>
                <w:p w:rsidR="005D5032" w:rsidRPr="00F51A64" w:rsidRDefault="00791DFF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D5032" w:rsidRPr="00F51A64" w:rsidTr="005D5032">
              <w:tc>
                <w:tcPr>
                  <w:tcW w:w="958" w:type="dxa"/>
                </w:tcPr>
                <w:p w:rsidR="005D5032" w:rsidRPr="00F51A64" w:rsidRDefault="00314ABA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Защита проекта.</w:t>
                  </w:r>
                </w:p>
              </w:tc>
              <w:tc>
                <w:tcPr>
                  <w:tcW w:w="5103" w:type="dxa"/>
                </w:tcPr>
                <w:p w:rsidR="005D5032" w:rsidRPr="00F51A64" w:rsidRDefault="005E30B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демонстрация своего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, обсуждение и анализ 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других 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работ.</w:t>
                  </w:r>
                </w:p>
              </w:tc>
              <w:tc>
                <w:tcPr>
                  <w:tcW w:w="992" w:type="dxa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D5032" w:rsidRPr="00F51A64" w:rsidTr="00FD1184">
              <w:tc>
                <w:tcPr>
                  <w:tcW w:w="9463" w:type="dxa"/>
                  <w:gridSpan w:val="4"/>
                </w:tcPr>
                <w:p w:rsidR="005D5032" w:rsidRPr="00F51A64" w:rsidRDefault="00136C97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Раздел III</w:t>
                  </w:r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. Образовательная работа в социальной сети сайта </w:t>
                  </w:r>
                  <w:hyperlink r:id="rId13" w:history="1">
                    <w:r w:rsidR="005D5032" w:rsidRPr="00F51A64">
                      <w:t>http://scrаtch.mit.edu</w:t>
                    </w:r>
                  </w:hyperlink>
                  <w:r w:rsidR="005D5032" w:rsidRPr="00F51A64">
                    <w:rPr>
                      <w:rFonts w:ascii="Times New Roman" w:hAnsi="Times New Roman"/>
                      <w:sz w:val="28"/>
                      <w:szCs w:val="28"/>
                    </w:rPr>
                    <w:t>(5 часов)</w:t>
                  </w:r>
                </w:p>
              </w:tc>
            </w:tr>
            <w:tr w:rsidR="00C22B49" w:rsidRPr="00F51A64" w:rsidTr="005D5032">
              <w:tc>
                <w:tcPr>
                  <w:tcW w:w="958" w:type="dxa"/>
                </w:tcPr>
                <w:p w:rsidR="00C22B49" w:rsidRPr="00F51A64" w:rsidRDefault="00314ABA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C22B49" w:rsidRPr="00F51A64" w:rsidRDefault="00C22B49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Понятие информационного пространства  сети.</w:t>
                  </w:r>
                </w:p>
              </w:tc>
              <w:tc>
                <w:tcPr>
                  <w:tcW w:w="5103" w:type="dxa"/>
                </w:tcPr>
                <w:p w:rsidR="00C22B49" w:rsidRPr="00F51A64" w:rsidRDefault="00C22B49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правилами работы в сети: что можно и чего нельзя делать во время общения в социальной сети.</w:t>
                  </w:r>
                </w:p>
              </w:tc>
              <w:tc>
                <w:tcPr>
                  <w:tcW w:w="992" w:type="dxa"/>
                </w:tcPr>
                <w:p w:rsidR="00C22B49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5D503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Этика общения в сети.</w:t>
                  </w:r>
                </w:p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Оцениваниечужих работы на сайте </w:t>
                  </w:r>
                  <w:hyperlink r:id="rId14" w:history="1">
                    <w:r w:rsidRPr="00F51A64">
                      <w:t>http://scrаtch</w:t>
                    </w:r>
                  </w:hyperlink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.mit.edu с соблюдением этики общения в сети.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5D503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Сообщество Scratch.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Регистрация на сайте http://scrаtch.mit.edu, создание личной страницы.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5D503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Публикация собственного проекта на сайте. 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Публикация своих проектов на сайте http://scrаtch.mit.edu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5D503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Использование чужих проектов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Просмотр чужих проектов на сайте http://scrаtch.mit.edu и скачивание их для 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последующего использования с учётом авторских прав.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</w:tr>
            <w:tr w:rsidR="005D5032" w:rsidRPr="00F51A64" w:rsidTr="00FD1184">
              <w:tc>
                <w:tcPr>
                  <w:tcW w:w="9463" w:type="dxa"/>
                  <w:gridSpan w:val="4"/>
                </w:tcPr>
                <w:p w:rsidR="005D5032" w:rsidRPr="00F51A64" w:rsidRDefault="005D5032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Повторение (3 часа).</w:t>
                  </w:r>
                </w:p>
              </w:tc>
            </w:tr>
          </w:tbl>
          <w:p w:rsidR="00323A79" w:rsidRPr="00F51A64" w:rsidRDefault="00323A79" w:rsidP="00F51A64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23A79" w:rsidRPr="00F51A64" w:rsidRDefault="003B4541" w:rsidP="00F51A64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6</w:t>
            </w:r>
            <w:r w:rsidR="00323A79" w:rsidRPr="00F51A64">
              <w:rPr>
                <w:rFonts w:ascii="Times New Roman" w:hAnsi="Times New Roman"/>
                <w:sz w:val="28"/>
                <w:szCs w:val="28"/>
              </w:rPr>
              <w:t xml:space="preserve"> класс.  </w:t>
            </w:r>
          </w:p>
          <w:p w:rsidR="004E2E91" w:rsidRPr="00F51A64" w:rsidRDefault="004E2E91" w:rsidP="00F51A64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5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410"/>
              <w:gridCol w:w="5103"/>
              <w:gridCol w:w="992"/>
            </w:tblGrid>
            <w:tr w:rsidR="00136C97" w:rsidRPr="00F51A64" w:rsidTr="00475B15">
              <w:tc>
                <w:tcPr>
                  <w:tcW w:w="958" w:type="dxa"/>
                </w:tcPr>
                <w:p w:rsidR="00136C97" w:rsidRPr="00F51A64" w:rsidRDefault="00136C97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Номер урока</w:t>
                  </w:r>
                </w:p>
              </w:tc>
              <w:tc>
                <w:tcPr>
                  <w:tcW w:w="2410" w:type="dxa"/>
                  <w:vAlign w:val="center"/>
                </w:tcPr>
                <w:p w:rsidR="00136C97" w:rsidRPr="00F51A64" w:rsidRDefault="00136C97" w:rsidP="00F51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Тема / содержание</w:t>
                  </w:r>
                </w:p>
              </w:tc>
              <w:tc>
                <w:tcPr>
                  <w:tcW w:w="5103" w:type="dxa"/>
                  <w:vAlign w:val="center"/>
                </w:tcPr>
                <w:p w:rsidR="00136C97" w:rsidRPr="00F51A64" w:rsidRDefault="00136C97" w:rsidP="00F51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Характеристика основных видов</w:t>
                  </w:r>
                </w:p>
                <w:p w:rsidR="00136C97" w:rsidRPr="00F51A64" w:rsidRDefault="00136C97" w:rsidP="00F51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992" w:type="dxa"/>
                  <w:vAlign w:val="center"/>
                </w:tcPr>
                <w:p w:rsidR="00136C97" w:rsidRPr="00F51A64" w:rsidRDefault="00136C97" w:rsidP="00F51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Кол-во</w:t>
                  </w:r>
                </w:p>
                <w:p w:rsidR="00136C97" w:rsidRPr="00F51A64" w:rsidRDefault="00136C97" w:rsidP="00F51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часов</w:t>
                  </w:r>
                </w:p>
              </w:tc>
            </w:tr>
            <w:tr w:rsidR="00323A79" w:rsidRPr="00F51A64" w:rsidTr="00FD1184">
              <w:tc>
                <w:tcPr>
                  <w:tcW w:w="9463" w:type="dxa"/>
                  <w:gridSpan w:val="4"/>
                </w:tcPr>
                <w:p w:rsidR="00323A79" w:rsidRPr="00F51A64" w:rsidRDefault="00323A79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23A79" w:rsidRPr="00F51A64" w:rsidRDefault="0026202B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Раздел I.</w:t>
                  </w:r>
                  <w:r w:rsidR="00FD1184" w:rsidRPr="00F51A64">
                    <w:rPr>
                      <w:rFonts w:ascii="Times New Roman" w:hAnsi="Times New Roman"/>
                      <w:sz w:val="28"/>
                      <w:szCs w:val="28"/>
                    </w:rPr>
                    <w:t>Повторение</w:t>
                  </w:r>
                  <w:r w:rsidR="00323A79" w:rsidRPr="00F51A64">
                    <w:rPr>
                      <w:rFonts w:ascii="Times New Roman" w:hAnsi="Times New Roman"/>
                      <w:sz w:val="28"/>
                      <w:szCs w:val="28"/>
                    </w:rPr>
                    <w:t> (</w:t>
                  </w:r>
                  <w:r w:rsidR="00FD1184" w:rsidRPr="00F51A6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323A79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часов) 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Особенности среды Scratch.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ТБ и правила поведения при работе на компьютере. Демонстрация примеров проектов, сделанных в среде Scratch. Интерфейс программы</w:t>
                  </w:r>
                  <w:r w:rsidR="008B4A6D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Scratch и её особенности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Блоки и команды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Повторение команд блоков внешнего вида, движения, рисования, контроля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Блоки и команды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Повторение команд блоков чисел, звуков, сенсоров, переменных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Управляющие программы – скрипты.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Особенности создания скриптов, главное меню.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Анимация спрайта.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Создание анимации спрайтов (смена костюмов)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44E22" w:rsidRPr="00F51A64" w:rsidTr="005B6C50">
              <w:tc>
                <w:tcPr>
                  <w:tcW w:w="9463" w:type="dxa"/>
                  <w:gridSpan w:val="4"/>
                </w:tcPr>
                <w:p w:rsidR="004E2E91" w:rsidRPr="00F51A64" w:rsidRDefault="004E2E91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44E22" w:rsidRPr="00F51A64" w:rsidRDefault="0026202B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Раздел II</w:t>
                  </w:r>
                  <w:r w:rsidR="00644E22" w:rsidRPr="00F51A64">
                    <w:rPr>
                      <w:rFonts w:ascii="Times New Roman" w:hAnsi="Times New Roman"/>
                      <w:sz w:val="28"/>
                      <w:szCs w:val="28"/>
                    </w:rPr>
                    <w:t>.Реализация алгоритмов в Scratch   (1</w:t>
                  </w:r>
                  <w:r w:rsidR="00AD591E" w:rsidRPr="00F51A6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44E22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часов)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Управление несколькими объектами.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Возможности  одновременного управления несколькими объектами.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Последователь-ное и одновременное выполнение.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Особенности анимации с последовательным и одновременным управлением объектами.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Линейный алгоритм.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Реализация линейного алгоритма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Разветвляющийся алгоритм.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Реализация разветвляющегося алгоритма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Циклический алгоритм.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Реализация циклического алгоритма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Случайные числа.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Генератор случайных чисел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Диалог с пользователем.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Реализация диалога с пользователем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Использование 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слоев.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Реализация анимации перемещения в </w:t>
                  </w: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разные слои сцены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Анимация полета.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Реализация анимации полета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Создание плавной анимации.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Особенности создания плавной  анимации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Разворот в направление движения.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Особенности создания разворота в направление движения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Изучаем повороты.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Особенности анимации поворотов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Изменение движения в зависимости от условия.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Реализация анимации изменения движения в зависимости от условия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Графические эффекты картинок.</w:t>
                  </w:r>
                </w:p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Научиться применять эффекты картинок к спрайтам: создавать мозаичное изображение, использовать лупу, вращение, свечение, разбивку на пиксели.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B4541" w:rsidRPr="00F51A64" w:rsidTr="00FD1184">
              <w:tc>
                <w:tcPr>
                  <w:tcW w:w="9463" w:type="dxa"/>
                  <w:gridSpan w:val="4"/>
                </w:tcPr>
                <w:p w:rsidR="003B4541" w:rsidRPr="00F51A64" w:rsidRDefault="003B4541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B4541" w:rsidRPr="00F51A64" w:rsidRDefault="0026202B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Раздел III.</w:t>
                  </w:r>
                  <w:r w:rsidR="003B4541" w:rsidRPr="00F51A64">
                    <w:rPr>
                      <w:rFonts w:ascii="Times New Roman" w:hAnsi="Times New Roman"/>
                      <w:sz w:val="28"/>
                      <w:szCs w:val="28"/>
                    </w:rPr>
                    <w:t>Создание личного проекта в Scratch  (1</w:t>
                  </w:r>
                  <w:r w:rsidR="004E2E91" w:rsidRPr="00F51A6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3B4541"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часов)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Проект в Scratch.</w:t>
                  </w:r>
                </w:p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Повторение понятия проекта, его структуры, этапов разработки и выполнения в Scratch.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 </w:t>
                  </w:r>
                </w:p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«Игра с геометрическими фигурами»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и реализация проекта «Игра с геометрическими фигурами».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Проект «Игра с буквами»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и реализация проекта «Игра с буквами».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96C3C" w:rsidRPr="00F51A64" w:rsidTr="008906C2">
              <w:tc>
                <w:tcPr>
                  <w:tcW w:w="958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Проект «Игра со случайными надписями».</w:t>
                  </w:r>
                </w:p>
              </w:tc>
              <w:tc>
                <w:tcPr>
                  <w:tcW w:w="5103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и реализация проекта «Игра со случайными надписями».</w:t>
                  </w:r>
                </w:p>
              </w:tc>
              <w:tc>
                <w:tcPr>
                  <w:tcW w:w="992" w:type="dxa"/>
                </w:tcPr>
                <w:p w:rsidR="00096C3C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906C2" w:rsidRPr="00F51A64" w:rsidTr="008906C2">
              <w:tc>
                <w:tcPr>
                  <w:tcW w:w="958" w:type="dxa"/>
                </w:tcPr>
                <w:p w:rsidR="008906C2" w:rsidRPr="00F51A64" w:rsidRDefault="005D767B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410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Проект «Сказка»</w:t>
                  </w:r>
                </w:p>
              </w:tc>
              <w:tc>
                <w:tcPr>
                  <w:tcW w:w="5103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и реализация проекта «Сказка».</w:t>
                  </w:r>
                </w:p>
              </w:tc>
              <w:tc>
                <w:tcPr>
                  <w:tcW w:w="992" w:type="dxa"/>
                </w:tcPr>
                <w:p w:rsidR="008906C2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906C2" w:rsidRPr="00F51A64" w:rsidTr="008906C2">
              <w:tc>
                <w:tcPr>
                  <w:tcW w:w="958" w:type="dxa"/>
                </w:tcPr>
                <w:p w:rsidR="008906C2" w:rsidRPr="00F51A64" w:rsidRDefault="005D767B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7-8</w:t>
                  </w:r>
                </w:p>
              </w:tc>
              <w:tc>
                <w:tcPr>
                  <w:tcW w:w="2410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Проект «Квест»</w:t>
                  </w:r>
                </w:p>
              </w:tc>
              <w:tc>
                <w:tcPr>
                  <w:tcW w:w="5103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и реализация проекта «Квест».</w:t>
                  </w:r>
                </w:p>
              </w:tc>
              <w:tc>
                <w:tcPr>
                  <w:tcW w:w="992" w:type="dxa"/>
                </w:tcPr>
                <w:p w:rsidR="008906C2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906C2" w:rsidRPr="00F51A64" w:rsidTr="008906C2">
              <w:tc>
                <w:tcPr>
                  <w:tcW w:w="958" w:type="dxa"/>
                </w:tcPr>
                <w:p w:rsidR="008906C2" w:rsidRPr="00F51A64" w:rsidRDefault="0093121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Разработка собственного проекта.</w:t>
                  </w:r>
                </w:p>
              </w:tc>
              <w:tc>
                <w:tcPr>
                  <w:tcW w:w="5103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Постановка задачи и составление собственного сценария </w:t>
                  </w:r>
                </w:p>
              </w:tc>
              <w:tc>
                <w:tcPr>
                  <w:tcW w:w="992" w:type="dxa"/>
                </w:tcPr>
                <w:p w:rsidR="008906C2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906C2" w:rsidRPr="00F51A64" w:rsidTr="008906C2">
              <w:tc>
                <w:tcPr>
                  <w:tcW w:w="958" w:type="dxa"/>
                </w:tcPr>
                <w:p w:rsidR="008906C2" w:rsidRPr="00F51A64" w:rsidRDefault="0093121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0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Программирование проекта.</w:t>
                  </w:r>
                </w:p>
              </w:tc>
              <w:tc>
                <w:tcPr>
                  <w:tcW w:w="5103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Составление программы в Scratch, тестирование, отладка на выполнение.</w:t>
                  </w:r>
                </w:p>
              </w:tc>
              <w:tc>
                <w:tcPr>
                  <w:tcW w:w="992" w:type="dxa"/>
                </w:tcPr>
                <w:p w:rsidR="008906C2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906C2" w:rsidRPr="00F51A64" w:rsidTr="008906C2">
              <w:tc>
                <w:tcPr>
                  <w:tcW w:w="958" w:type="dxa"/>
                </w:tcPr>
                <w:p w:rsidR="008906C2" w:rsidRPr="00F51A64" w:rsidRDefault="0093121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12-13</w:t>
                  </w:r>
                </w:p>
              </w:tc>
              <w:tc>
                <w:tcPr>
                  <w:tcW w:w="2410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Дизайн и оформление проекта.</w:t>
                  </w:r>
                </w:p>
              </w:tc>
              <w:tc>
                <w:tcPr>
                  <w:tcW w:w="5103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Оформление проекта для показа, подготовка к защите.</w:t>
                  </w:r>
                </w:p>
              </w:tc>
              <w:tc>
                <w:tcPr>
                  <w:tcW w:w="992" w:type="dxa"/>
                </w:tcPr>
                <w:p w:rsidR="008906C2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906C2" w:rsidRPr="00F51A64" w:rsidTr="008906C2">
              <w:tc>
                <w:tcPr>
                  <w:tcW w:w="958" w:type="dxa"/>
                </w:tcPr>
                <w:p w:rsidR="008906C2" w:rsidRPr="00F51A64" w:rsidRDefault="0093121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2410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Защита и публикация проекта.</w:t>
                  </w:r>
                </w:p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8906C2" w:rsidRPr="00F51A64" w:rsidRDefault="008906C2" w:rsidP="00F51A64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Конкурс проектов, обсуждение и анализ работ. Публикация своих проектов на сайте http://scrаtch.mit.edu</w:t>
                  </w:r>
                </w:p>
              </w:tc>
              <w:tc>
                <w:tcPr>
                  <w:tcW w:w="992" w:type="dxa"/>
                </w:tcPr>
                <w:p w:rsidR="008906C2" w:rsidRPr="00F51A64" w:rsidRDefault="00096C3C" w:rsidP="00F51A64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B4541" w:rsidRPr="00F51A64" w:rsidTr="00FD1184">
              <w:tc>
                <w:tcPr>
                  <w:tcW w:w="9463" w:type="dxa"/>
                  <w:gridSpan w:val="4"/>
                </w:tcPr>
                <w:p w:rsidR="003B4541" w:rsidRPr="00F51A64" w:rsidRDefault="003B4541" w:rsidP="00F51A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A64">
                    <w:rPr>
                      <w:rFonts w:ascii="Times New Roman" w:hAnsi="Times New Roman"/>
                      <w:sz w:val="28"/>
                      <w:szCs w:val="28"/>
                    </w:rPr>
                    <w:t>Повторение (2 часа).</w:t>
                  </w:r>
                </w:p>
              </w:tc>
            </w:tr>
          </w:tbl>
          <w:p w:rsidR="00323A79" w:rsidRPr="00F51A64" w:rsidRDefault="00323A79" w:rsidP="00F51A64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42360" w:rsidRPr="00F51A64" w:rsidRDefault="00D42360" w:rsidP="00F51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77F7" w:rsidRPr="006C77F7" w:rsidRDefault="006C77F7" w:rsidP="006C77F7">
            <w:pPr>
              <w:suppressAutoHyphens/>
              <w:spacing w:after="0" w:line="360" w:lineRule="auto"/>
              <w:ind w:left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C77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zh-CN"/>
              </w:rPr>
              <w:t xml:space="preserve">Методическое обеспечение </w:t>
            </w:r>
          </w:p>
          <w:p w:rsidR="00A82EAD" w:rsidRPr="00F51A64" w:rsidRDefault="009F7C7E" w:rsidP="00F51A64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УМК</w:t>
            </w:r>
            <w:r w:rsidR="00A82EAD" w:rsidRPr="00F51A6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2EAD" w:rsidRPr="00F51A64" w:rsidRDefault="00A82EAD" w:rsidP="006C77F7">
            <w:pPr>
              <w:spacing w:after="0" w:line="240" w:lineRule="auto"/>
              <w:ind w:firstLine="8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1. Евгений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Патаракин. Учимся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готовить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в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Скретч. Версия 2.0, 2008.</w:t>
            </w:r>
          </w:p>
          <w:p w:rsidR="00A82EAD" w:rsidRPr="00F51A64" w:rsidRDefault="00A82EAD" w:rsidP="006C77F7">
            <w:pPr>
              <w:spacing w:after="0" w:line="240" w:lineRule="auto"/>
              <w:ind w:firstLine="8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2. В.Г. Рындак, В.О. Дженжер, Л.В. Денисова. Проектная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школьник</w:t>
            </w:r>
            <w:r w:rsidR="00817261" w:rsidRPr="00F51A64">
              <w:rPr>
                <w:rFonts w:ascii="Times New Roman" w:hAnsi="Times New Roman"/>
                <w:sz w:val="28"/>
                <w:szCs w:val="28"/>
              </w:rPr>
              <w:t>о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в</w:t>
            </w:r>
            <w:r w:rsidR="00817261" w:rsidRPr="00F51A64">
              <w:rPr>
                <w:rFonts w:ascii="Times New Roman" w:hAnsi="Times New Roman"/>
                <w:sz w:val="28"/>
                <w:szCs w:val="28"/>
              </w:rPr>
              <w:t xml:space="preserve"> в 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среде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программирования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Scratch. Учебно-методическоепособие. Оренбург - 2009.</w:t>
            </w:r>
          </w:p>
          <w:p w:rsidR="00A82EAD" w:rsidRPr="00F51A64" w:rsidRDefault="00A82EAD" w:rsidP="006C77F7">
            <w:pPr>
              <w:spacing w:after="0" w:line="240" w:lineRule="auto"/>
              <w:ind w:firstLine="8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3. Шапошникова С.В. Введение в Scratch, 2011.</w:t>
            </w:r>
          </w:p>
          <w:p w:rsidR="00A82EAD" w:rsidRPr="00F51A64" w:rsidRDefault="00A82EAD" w:rsidP="006C77F7">
            <w:pPr>
              <w:spacing w:after="0" w:line="240" w:lineRule="auto"/>
              <w:ind w:firstLine="8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Интернет-</w:t>
            </w:r>
            <w:r w:rsidR="000D380A" w:rsidRPr="00F51A64">
              <w:rPr>
                <w:rFonts w:ascii="Times New Roman" w:hAnsi="Times New Roman"/>
                <w:sz w:val="28"/>
                <w:szCs w:val="28"/>
              </w:rPr>
              <w:t>ресурсы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2EAD" w:rsidRPr="00F51A64" w:rsidRDefault="00A82EAD" w:rsidP="006C77F7">
            <w:pPr>
              <w:tabs>
                <w:tab w:val="left" w:pos="570"/>
              </w:tabs>
              <w:spacing w:after="0" w:line="240" w:lineRule="auto"/>
              <w:ind w:firstLine="8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hyperlink r:id="rId15" w:history="1">
              <w:r w:rsidRPr="00F51A64">
                <w:rPr>
                  <w:rFonts w:ascii="Times New Roman" w:hAnsi="Times New Roman"/>
                  <w:sz w:val="28"/>
                  <w:szCs w:val="28"/>
                </w:rPr>
                <w:t>http://scratch.mit.edu/pages/source</w:t>
              </w:r>
            </w:hyperlink>
            <w:r w:rsidRPr="00F51A64">
              <w:rPr>
                <w:rFonts w:ascii="Times New Roman" w:hAnsi="Times New Roman"/>
                <w:sz w:val="28"/>
                <w:szCs w:val="28"/>
              </w:rPr>
              <w:t xml:space="preserve"> –  страница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разработчиков</w:t>
            </w:r>
          </w:p>
          <w:p w:rsidR="00A82EAD" w:rsidRPr="00F51A64" w:rsidRDefault="00A82EAD" w:rsidP="006C77F7">
            <w:pPr>
              <w:tabs>
                <w:tab w:val="left" w:pos="570"/>
              </w:tabs>
              <w:spacing w:after="0" w:line="240" w:lineRule="auto"/>
              <w:ind w:firstLine="8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hyperlink r:id="rId16" w:history="1">
              <w:r w:rsidRPr="00F51A64">
                <w:rPr>
                  <w:rFonts w:ascii="Times New Roman" w:hAnsi="Times New Roman"/>
                  <w:sz w:val="28"/>
                  <w:szCs w:val="28"/>
                </w:rPr>
                <w:t>http://scratch.mit.edu/</w:t>
              </w:r>
            </w:hyperlink>
            <w:r w:rsidRPr="00F51A64">
              <w:rPr>
                <w:rFonts w:ascii="Times New Roman" w:hAnsi="Times New Roman"/>
                <w:sz w:val="28"/>
                <w:szCs w:val="28"/>
              </w:rPr>
              <w:t xml:space="preserve">  - официальный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сайт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8B4A6D" w:rsidRPr="00F5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Scratch</w:t>
            </w:r>
          </w:p>
          <w:p w:rsidR="00F0439F" w:rsidRPr="00215B2F" w:rsidRDefault="00A82EAD" w:rsidP="006C77F7">
            <w:pPr>
              <w:pStyle w:val="1"/>
              <w:spacing w:before="0" w:line="240" w:lineRule="auto"/>
              <w:ind w:firstLine="821"/>
              <w:jc w:val="both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lang w:val="en-US"/>
              </w:rPr>
            </w:pPr>
            <w:r w:rsidRPr="00215B2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lang w:val="en-US"/>
              </w:rPr>
              <w:t>3</w:t>
            </w:r>
            <w:r w:rsidR="00F0439F" w:rsidRPr="00215B2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lang w:val="en-US"/>
              </w:rPr>
              <w:t>.http://scratch.ucoz.net/</w:t>
            </w:r>
            <w:r w:rsidR="00F0439F" w:rsidRPr="00F51A64">
              <w:rPr>
                <w:rFonts w:ascii="Times New Roman" w:eastAsiaTheme="minorHAnsi" w:hAnsi="Times New Roman" w:cstheme="minorBidi"/>
                <w:b w:val="0"/>
                <w:bCs w:val="0"/>
                <w:color w:val="auto"/>
              </w:rPr>
              <w:t>Что</w:t>
            </w:r>
            <w:r w:rsidR="00F0439F" w:rsidRPr="00215B2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lang w:val="en-US"/>
              </w:rPr>
              <w:t xml:space="preserve"> </w:t>
            </w:r>
            <w:r w:rsidR="00F0439F" w:rsidRPr="00F51A64">
              <w:rPr>
                <w:rFonts w:ascii="Times New Roman" w:eastAsiaTheme="minorHAnsi" w:hAnsi="Times New Roman" w:cstheme="minorBidi"/>
                <w:b w:val="0"/>
                <w:bCs w:val="0"/>
                <w:color w:val="auto"/>
              </w:rPr>
              <w:t>такое</w:t>
            </w:r>
            <w:r w:rsidR="00F0439F" w:rsidRPr="00215B2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lang w:val="en-US"/>
              </w:rPr>
              <w:t xml:space="preserve"> Scratch?</w:t>
            </w:r>
          </w:p>
          <w:p w:rsidR="00A82EAD" w:rsidRPr="00215B2F" w:rsidRDefault="00A82EAD" w:rsidP="00F51A64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C77F7" w:rsidRPr="00215B2F" w:rsidRDefault="006C77F7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C77F7" w:rsidRPr="00215B2F" w:rsidRDefault="006C77F7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2EAD" w:rsidRPr="00F51A64" w:rsidRDefault="004C7951" w:rsidP="00F51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Технические и программные средства обучения:</w:t>
            </w:r>
          </w:p>
          <w:p w:rsidR="00700472" w:rsidRPr="00F51A64" w:rsidRDefault="00A82EAD" w:rsidP="00F51A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br/>
            </w:r>
            <w:r w:rsidR="00700472" w:rsidRPr="00F51A64">
              <w:rPr>
                <w:rFonts w:ascii="Times New Roman" w:hAnsi="Times New Roman"/>
                <w:sz w:val="28"/>
                <w:szCs w:val="28"/>
              </w:rPr>
              <w:t>• </w:t>
            </w:r>
            <w:r w:rsidR="00A415B9" w:rsidRPr="00F51A64">
              <w:rPr>
                <w:rFonts w:ascii="Times New Roman" w:hAnsi="Times New Roman"/>
                <w:sz w:val="28"/>
                <w:szCs w:val="28"/>
              </w:rPr>
              <w:t>операционная система Windows;</w:t>
            </w:r>
          </w:p>
          <w:p w:rsidR="006C5216" w:rsidRPr="00F51A64" w:rsidRDefault="00A82EAD" w:rsidP="00F51A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 xml:space="preserve">• компьютеры с установленной </w:t>
            </w:r>
            <w:r w:rsidR="00700472" w:rsidRPr="00F51A64">
              <w:rPr>
                <w:rFonts w:ascii="Times New Roman" w:hAnsi="Times New Roman"/>
                <w:sz w:val="28"/>
                <w:szCs w:val="28"/>
              </w:rPr>
              <w:t>средой программирования Scratch;</w:t>
            </w:r>
          </w:p>
          <w:p w:rsidR="00A82EAD" w:rsidRPr="00F51A64" w:rsidRDefault="00700472" w:rsidP="00F51A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• м</w:t>
            </w:r>
            <w:r w:rsidR="006C5216" w:rsidRPr="00F51A64">
              <w:rPr>
                <w:rFonts w:ascii="Times New Roman" w:hAnsi="Times New Roman"/>
                <w:sz w:val="28"/>
                <w:szCs w:val="28"/>
              </w:rPr>
              <w:t>ультимедийный проектор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;</w:t>
            </w:r>
            <w:r w:rsidRPr="00F51A64">
              <w:rPr>
                <w:rFonts w:ascii="Times New Roman" w:hAnsi="Times New Roman"/>
                <w:sz w:val="28"/>
                <w:szCs w:val="28"/>
              </w:rPr>
              <w:br/>
              <w:t>• интерактивная доска;</w:t>
            </w:r>
            <w:r w:rsidR="00A82EAD" w:rsidRPr="00F51A64">
              <w:rPr>
                <w:rFonts w:ascii="Times New Roman" w:hAnsi="Times New Roman"/>
                <w:sz w:val="28"/>
                <w:szCs w:val="28"/>
              </w:rPr>
              <w:br/>
              <w:t>• лок</w:t>
            </w:r>
            <w:r w:rsidRPr="00F51A64">
              <w:rPr>
                <w:rFonts w:ascii="Times New Roman" w:hAnsi="Times New Roman"/>
                <w:sz w:val="28"/>
                <w:szCs w:val="28"/>
              </w:rPr>
              <w:t>альная сеть;</w:t>
            </w:r>
            <w:r w:rsidR="002675B5" w:rsidRPr="00F51A64">
              <w:rPr>
                <w:rFonts w:ascii="Times New Roman" w:hAnsi="Times New Roman"/>
                <w:sz w:val="28"/>
                <w:szCs w:val="28"/>
              </w:rPr>
              <w:br/>
              <w:t>• доступ к сети Интернет;</w:t>
            </w:r>
          </w:p>
          <w:p w:rsidR="002675B5" w:rsidRPr="00F51A64" w:rsidRDefault="002675B5" w:rsidP="00F51A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1A64">
              <w:rPr>
                <w:rFonts w:ascii="Times New Roman" w:hAnsi="Times New Roman"/>
                <w:sz w:val="28"/>
                <w:szCs w:val="28"/>
              </w:rPr>
              <w:t>• браузер.</w:t>
            </w:r>
          </w:p>
          <w:p w:rsidR="00247F4B" w:rsidRPr="00F51A64" w:rsidRDefault="00247F4B" w:rsidP="006C77F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0FD8" w:rsidRDefault="00840FD8" w:rsidP="00F51A64">
      <w:pPr>
        <w:spacing w:after="0" w:line="240" w:lineRule="auto"/>
      </w:pPr>
    </w:p>
    <w:sectPr w:rsidR="00840FD8" w:rsidSect="00656627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BE" w:rsidRDefault="00AA38BE" w:rsidP="00656627">
      <w:pPr>
        <w:spacing w:after="0" w:line="240" w:lineRule="auto"/>
      </w:pPr>
      <w:r>
        <w:separator/>
      </w:r>
    </w:p>
  </w:endnote>
  <w:endnote w:type="continuationSeparator" w:id="0">
    <w:p w:rsidR="00AA38BE" w:rsidRDefault="00AA38BE" w:rsidP="0065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80344"/>
      <w:docPartObj>
        <w:docPartGallery w:val="Page Numbers (Bottom of Page)"/>
        <w:docPartUnique/>
      </w:docPartObj>
    </w:sdtPr>
    <w:sdtEndPr/>
    <w:sdtContent>
      <w:p w:rsidR="00F51A64" w:rsidRDefault="00F51A6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1A64" w:rsidRDefault="00F51A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BE" w:rsidRDefault="00AA38BE" w:rsidP="00656627">
      <w:pPr>
        <w:spacing w:after="0" w:line="240" w:lineRule="auto"/>
      </w:pPr>
      <w:r>
        <w:separator/>
      </w:r>
    </w:p>
  </w:footnote>
  <w:footnote w:type="continuationSeparator" w:id="0">
    <w:p w:rsidR="00AA38BE" w:rsidRDefault="00AA38BE" w:rsidP="0065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20A"/>
    <w:multiLevelType w:val="multilevel"/>
    <w:tmpl w:val="4606DDF0"/>
    <w:lvl w:ilvl="0">
      <w:numFmt w:val="bullet"/>
      <w:lvlText w:val="•"/>
      <w:lvlJc w:val="left"/>
      <w:pPr>
        <w:ind w:left="39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09209B7"/>
    <w:multiLevelType w:val="multilevel"/>
    <w:tmpl w:val="D102D35C"/>
    <w:lvl w:ilvl="0">
      <w:numFmt w:val="bullet"/>
      <w:lvlText w:val="•"/>
      <w:lvlJc w:val="left"/>
      <w:pPr>
        <w:ind w:left="5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B642ED0"/>
    <w:multiLevelType w:val="hybridMultilevel"/>
    <w:tmpl w:val="C220CA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1FE9"/>
    <w:multiLevelType w:val="multilevel"/>
    <w:tmpl w:val="A61E622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AF13308"/>
    <w:multiLevelType w:val="hybridMultilevel"/>
    <w:tmpl w:val="EA623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3F54AB"/>
    <w:multiLevelType w:val="multilevel"/>
    <w:tmpl w:val="E3AA7492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896068"/>
    <w:multiLevelType w:val="hybridMultilevel"/>
    <w:tmpl w:val="94E0D334"/>
    <w:lvl w:ilvl="0" w:tplc="0B62E87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23E4B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36674"/>
    <w:multiLevelType w:val="multilevel"/>
    <w:tmpl w:val="7E60D14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414C34CF"/>
    <w:multiLevelType w:val="multilevel"/>
    <w:tmpl w:val="3106058A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2C66E08"/>
    <w:multiLevelType w:val="hybridMultilevel"/>
    <w:tmpl w:val="9E105F96"/>
    <w:lvl w:ilvl="0" w:tplc="E2709758">
      <w:start w:val="1"/>
      <w:numFmt w:val="bullet"/>
      <w:lvlText w:val="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4B"/>
    <w:rsid w:val="00007F4D"/>
    <w:rsid w:val="00017F7D"/>
    <w:rsid w:val="00025585"/>
    <w:rsid w:val="00081830"/>
    <w:rsid w:val="00087F5A"/>
    <w:rsid w:val="00092912"/>
    <w:rsid w:val="00096C3C"/>
    <w:rsid w:val="000B11C8"/>
    <w:rsid w:val="000D0F98"/>
    <w:rsid w:val="000D380A"/>
    <w:rsid w:val="000F408A"/>
    <w:rsid w:val="0011050F"/>
    <w:rsid w:val="00136C97"/>
    <w:rsid w:val="00140FE7"/>
    <w:rsid w:val="00162166"/>
    <w:rsid w:val="00186577"/>
    <w:rsid w:val="00192F84"/>
    <w:rsid w:val="001C210E"/>
    <w:rsid w:val="001D16C8"/>
    <w:rsid w:val="001E7000"/>
    <w:rsid w:val="00215B2F"/>
    <w:rsid w:val="00247F4B"/>
    <w:rsid w:val="00255C66"/>
    <w:rsid w:val="0026202B"/>
    <w:rsid w:val="002675B5"/>
    <w:rsid w:val="00267885"/>
    <w:rsid w:val="00270AA5"/>
    <w:rsid w:val="002A1E93"/>
    <w:rsid w:val="002B7EA1"/>
    <w:rsid w:val="002D14BD"/>
    <w:rsid w:val="002D762B"/>
    <w:rsid w:val="00314ABA"/>
    <w:rsid w:val="00323A79"/>
    <w:rsid w:val="00393155"/>
    <w:rsid w:val="003A7E2C"/>
    <w:rsid w:val="003B4541"/>
    <w:rsid w:val="00436E5A"/>
    <w:rsid w:val="00471015"/>
    <w:rsid w:val="00472339"/>
    <w:rsid w:val="00475B15"/>
    <w:rsid w:val="00495C5B"/>
    <w:rsid w:val="004C7951"/>
    <w:rsid w:val="004E2E91"/>
    <w:rsid w:val="00500650"/>
    <w:rsid w:val="00557C28"/>
    <w:rsid w:val="00572E1B"/>
    <w:rsid w:val="005771A2"/>
    <w:rsid w:val="00594F04"/>
    <w:rsid w:val="005A58F9"/>
    <w:rsid w:val="005B6C50"/>
    <w:rsid w:val="005D3670"/>
    <w:rsid w:val="005D5032"/>
    <w:rsid w:val="005D767B"/>
    <w:rsid w:val="005E0A4A"/>
    <w:rsid w:val="005E30BC"/>
    <w:rsid w:val="005E5C67"/>
    <w:rsid w:val="005F2888"/>
    <w:rsid w:val="006013B6"/>
    <w:rsid w:val="00625C92"/>
    <w:rsid w:val="00644E22"/>
    <w:rsid w:val="00656627"/>
    <w:rsid w:val="0067530F"/>
    <w:rsid w:val="006A1802"/>
    <w:rsid w:val="006B1C69"/>
    <w:rsid w:val="006C2A17"/>
    <w:rsid w:val="006C5216"/>
    <w:rsid w:val="006C77F7"/>
    <w:rsid w:val="006E5E66"/>
    <w:rsid w:val="007001F6"/>
    <w:rsid w:val="00700472"/>
    <w:rsid w:val="00732F3A"/>
    <w:rsid w:val="00766340"/>
    <w:rsid w:val="00772774"/>
    <w:rsid w:val="00777699"/>
    <w:rsid w:val="0078632C"/>
    <w:rsid w:val="00791DFF"/>
    <w:rsid w:val="007F3D34"/>
    <w:rsid w:val="00810C17"/>
    <w:rsid w:val="00811939"/>
    <w:rsid w:val="00817261"/>
    <w:rsid w:val="008202FF"/>
    <w:rsid w:val="00822523"/>
    <w:rsid w:val="00840FD8"/>
    <w:rsid w:val="0084521A"/>
    <w:rsid w:val="0085751D"/>
    <w:rsid w:val="008906C2"/>
    <w:rsid w:val="008B4A6D"/>
    <w:rsid w:val="008C7177"/>
    <w:rsid w:val="008D3E36"/>
    <w:rsid w:val="00915856"/>
    <w:rsid w:val="009254C5"/>
    <w:rsid w:val="00931212"/>
    <w:rsid w:val="009472E3"/>
    <w:rsid w:val="009D4855"/>
    <w:rsid w:val="009F7C7E"/>
    <w:rsid w:val="00A07639"/>
    <w:rsid w:val="00A32EAD"/>
    <w:rsid w:val="00A415B9"/>
    <w:rsid w:val="00A45037"/>
    <w:rsid w:val="00A744DD"/>
    <w:rsid w:val="00A80199"/>
    <w:rsid w:val="00A818D4"/>
    <w:rsid w:val="00A82EAD"/>
    <w:rsid w:val="00AA38BE"/>
    <w:rsid w:val="00AD591E"/>
    <w:rsid w:val="00B17D2F"/>
    <w:rsid w:val="00B24002"/>
    <w:rsid w:val="00B302BA"/>
    <w:rsid w:val="00B50701"/>
    <w:rsid w:val="00B64523"/>
    <w:rsid w:val="00BA1E54"/>
    <w:rsid w:val="00BD59ED"/>
    <w:rsid w:val="00BE6DB1"/>
    <w:rsid w:val="00C05C2A"/>
    <w:rsid w:val="00C22B49"/>
    <w:rsid w:val="00C714C4"/>
    <w:rsid w:val="00C9147D"/>
    <w:rsid w:val="00CB1FDB"/>
    <w:rsid w:val="00CC219D"/>
    <w:rsid w:val="00CC617E"/>
    <w:rsid w:val="00CE763F"/>
    <w:rsid w:val="00CE78D4"/>
    <w:rsid w:val="00D13DE7"/>
    <w:rsid w:val="00D42360"/>
    <w:rsid w:val="00D47ED4"/>
    <w:rsid w:val="00D74E25"/>
    <w:rsid w:val="00DC5C59"/>
    <w:rsid w:val="00DD025B"/>
    <w:rsid w:val="00E37238"/>
    <w:rsid w:val="00E543B9"/>
    <w:rsid w:val="00E65DCD"/>
    <w:rsid w:val="00E84245"/>
    <w:rsid w:val="00E85EC2"/>
    <w:rsid w:val="00E87ABB"/>
    <w:rsid w:val="00E95396"/>
    <w:rsid w:val="00EA0C5D"/>
    <w:rsid w:val="00EB6464"/>
    <w:rsid w:val="00EC5CD1"/>
    <w:rsid w:val="00ED1FA6"/>
    <w:rsid w:val="00EF5AF5"/>
    <w:rsid w:val="00F0439F"/>
    <w:rsid w:val="00F2290A"/>
    <w:rsid w:val="00F26A27"/>
    <w:rsid w:val="00F27610"/>
    <w:rsid w:val="00F35BBC"/>
    <w:rsid w:val="00F51A64"/>
    <w:rsid w:val="00F5235D"/>
    <w:rsid w:val="00F6131F"/>
    <w:rsid w:val="00F6419B"/>
    <w:rsid w:val="00F65A0F"/>
    <w:rsid w:val="00FB6DF2"/>
    <w:rsid w:val="00FC0378"/>
    <w:rsid w:val="00FD1184"/>
    <w:rsid w:val="00FD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7E41AD"/>
  <w15:docId w15:val="{FB170B52-C877-4D24-8EF9-B944A4E5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1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47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7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CE78D4"/>
    <w:rPr>
      <w:color w:val="0000FF" w:themeColor="hyperlink"/>
      <w:u w:val="single"/>
    </w:rPr>
  </w:style>
  <w:style w:type="paragraph" w:styleId="a7">
    <w:name w:val="header"/>
    <w:basedOn w:val="a"/>
    <w:link w:val="a8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caption"/>
    <w:basedOn w:val="a"/>
    <w:next w:val="a"/>
    <w:qFormat/>
    <w:rsid w:val="00D74E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8D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Zag11">
    <w:name w:val="Zag_11"/>
    <w:rsid w:val="00A818D4"/>
  </w:style>
  <w:style w:type="character" w:customStyle="1" w:styleId="a4">
    <w:name w:val="Абзац списка Знак"/>
    <w:link w:val="a3"/>
    <w:uiPriority w:val="99"/>
    <w:locked/>
    <w:rsid w:val="00FD2F4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914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215B2F"/>
    <w:rPr>
      <w:spacing w:val="2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215B2F"/>
    <w:pPr>
      <w:widowControl w:val="0"/>
      <w:shd w:val="clear" w:color="auto" w:fill="FFFFFF"/>
      <w:spacing w:before="180" w:after="0" w:line="278" w:lineRule="exact"/>
      <w:ind w:hanging="1020"/>
      <w:outlineLvl w:val="2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r&#1072;tch.mit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r&#1072;tch.mit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cratch.mit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r&#1072;tch.mit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ratch.mit.edu/pages/source" TargetMode="External"/><Relationship Id="rId10" Type="http://schemas.openxmlformats.org/officeDocument/2006/relationships/hyperlink" Target="http://scr&#1072;tch.mit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r&#1072;tch.mit.edu" TargetMode="External"/><Relationship Id="rId14" Type="http://schemas.openxmlformats.org/officeDocument/2006/relationships/hyperlink" Target="http://scr&#1072;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9A91-C260-4957-A5D7-C8F475D1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Евгения</cp:lastModifiedBy>
  <cp:revision>5</cp:revision>
  <cp:lastPrinted>2015-09-13T17:51:00Z</cp:lastPrinted>
  <dcterms:created xsi:type="dcterms:W3CDTF">2023-09-12T05:16:00Z</dcterms:created>
  <dcterms:modified xsi:type="dcterms:W3CDTF">2023-09-18T05:00:00Z</dcterms:modified>
</cp:coreProperties>
</file>